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29D" w:rsidRDefault="00A3029D" w:rsidP="00A3029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Муни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ципаль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тур</w:t>
      </w:r>
    </w:p>
    <w:p w:rsidR="00A3029D" w:rsidRDefault="00A3029D" w:rsidP="00A3029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3029D" w:rsidRDefault="00A3029D" w:rsidP="00A30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белем бирү оешмаларының </w:t>
      </w:r>
    </w:p>
    <w:p w:rsidR="0040010C" w:rsidRDefault="00A3029D" w:rsidP="00A30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3029D" w:rsidRDefault="00A3029D" w:rsidP="00A30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олимпиада биремнәре</w:t>
      </w:r>
    </w:p>
    <w:p w:rsidR="00A3029D" w:rsidRPr="00CF5BA9" w:rsidRDefault="00A3029D" w:rsidP="00A302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F5BA9">
        <w:rPr>
          <w:rFonts w:ascii="Times New Roman" w:hAnsi="Times New Roman" w:cs="Times New Roman"/>
          <w:b/>
          <w:i/>
          <w:sz w:val="24"/>
          <w:szCs w:val="24"/>
          <w:lang w:val="tt-RU"/>
        </w:rPr>
        <w:t>2017/2018 нче уку елы</w:t>
      </w:r>
    </w:p>
    <w:p w:rsidR="00A3029D" w:rsidRPr="00CF5BA9" w:rsidRDefault="00A3029D" w:rsidP="00A302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A3029D" w:rsidRDefault="00A3029D" w:rsidP="00A302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F5B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</w:t>
      </w:r>
    </w:p>
    <w:p w:rsidR="00283BE2" w:rsidRDefault="00283BE2" w:rsidP="00A302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83BE2" w:rsidRDefault="00283BE2" w:rsidP="00283BE2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tt-RU"/>
        </w:rPr>
        <w:t>Үткәрү вакыты – 180 минут</w:t>
      </w:r>
    </w:p>
    <w:p w:rsidR="00283BE2" w:rsidRDefault="00283BE2" w:rsidP="00283BE2">
      <w:pPr>
        <w:spacing w:after="0"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Максималь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балл -58</w:t>
      </w:r>
    </w:p>
    <w:p w:rsidR="00283BE2" w:rsidRPr="0040010C" w:rsidRDefault="00283BE2" w:rsidP="00A302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4C5" w:rsidRPr="0040010C" w:rsidRDefault="009C44C5" w:rsidP="00A302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4C5" w:rsidRDefault="009C44C5" w:rsidP="009C44C5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Сүзләрне басымнары кайсы иҗеккә төшүе ягыннан төркемләгез.</w:t>
      </w:r>
    </w:p>
    <w:p w:rsidR="009C44C5" w:rsidRDefault="009C44C5" w:rsidP="009C44C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Кайталар, килегез, кемнәр, сиздерсәң, нәрсәгә, сөйлиләр, эшләгән</w:t>
      </w:r>
      <w:r w:rsidR="00375675">
        <w:rPr>
          <w:rFonts w:ascii="Times New Roman" w:hAnsi="Times New Roman" w:cs="Times New Roman"/>
          <w:sz w:val="28"/>
          <w:szCs w:val="28"/>
          <w:lang w:val="tt-RU"/>
        </w:rPr>
        <w:t>, көләчәк,  татарча, уйчанлык, нишлиләр, сүзлекчә, ниндидер, дускайлар, кайчан</w:t>
      </w:r>
      <w:r w:rsidR="00375675" w:rsidRPr="003756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E32B87" w:rsidRDefault="00E32B87" w:rsidP="009C44C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беренче иҗеккә:</w:t>
      </w:r>
    </w:p>
    <w:p w:rsidR="00E32B87" w:rsidRDefault="00E32B87" w:rsidP="009C44C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ә) икенче иҗеккә:</w:t>
      </w:r>
    </w:p>
    <w:p w:rsidR="00E32B87" w:rsidRPr="00375675" w:rsidRDefault="00E32B87" w:rsidP="009C44C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өченче иҗеккә:</w:t>
      </w:r>
    </w:p>
    <w:p w:rsidR="00375675" w:rsidRPr="00375675" w:rsidRDefault="00375675" w:rsidP="00375675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75675">
        <w:rPr>
          <w:rFonts w:ascii="Times New Roman" w:hAnsi="Times New Roman" w:cs="Times New Roman"/>
          <w:b/>
          <w:sz w:val="28"/>
          <w:szCs w:val="28"/>
          <w:lang w:val="tt-RU"/>
        </w:rPr>
        <w:t>Берәр дөрес җавапны табыгыз.</w:t>
      </w:r>
    </w:p>
    <w:p w:rsidR="00375675" w:rsidRPr="00375675" w:rsidRDefault="00375675" w:rsidP="0035351A">
      <w:pPr>
        <w:pStyle w:val="a3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Күп нокталар урынына “ө” хәрефе языла торган сүзләр генә булган рәтне табыгыз:</w:t>
      </w:r>
    </w:p>
    <w:p w:rsidR="0035351A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г...мер, к...дрәт, х... рмәт; </w:t>
      </w:r>
    </w:p>
    <w:p w:rsidR="0035351A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к...меш, м...барәк, т...бәк; </w:t>
      </w:r>
    </w:p>
    <w:p w:rsidR="0035351A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б) г...реф-гадәт, тимер-т...мыр, м...нбәр;</w:t>
      </w:r>
    </w:p>
    <w:p w:rsidR="00375675" w:rsidRPr="00375675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в) м...нәсәбәт, м...гъҗиза, б...җра.</w:t>
      </w:r>
    </w:p>
    <w:p w:rsidR="00375675" w:rsidRPr="00375675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2. Борын ассимиляциясе күзәтелгән сүз кергән мәкальне билгеләгез:</w:t>
      </w:r>
    </w:p>
    <w:p w:rsidR="0035351A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Иле барның теле бар; </w:t>
      </w:r>
    </w:p>
    <w:p w:rsidR="0035351A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</w:t>
      </w:r>
      <w:r w:rsidR="00E32B87"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Һәркемгә үз иле газиз; </w:t>
      </w:r>
    </w:p>
    <w:p w:rsidR="0035351A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</w:t>
      </w:r>
      <w:r w:rsidR="00E32B87"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Үзеңнән яман белән дус булма;</w:t>
      </w:r>
    </w:p>
    <w:p w:rsidR="00375675" w:rsidRPr="00375675" w:rsidRDefault="00375675" w:rsidP="0035351A">
      <w:pPr>
        <w:pStyle w:val="a3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в) Холкы начардан дуслары качар.</w:t>
      </w:r>
    </w:p>
    <w:p w:rsidR="00375675" w:rsidRPr="00375675" w:rsidRDefault="00375675" w:rsidP="0035351A">
      <w:pPr>
        <w:pStyle w:val="a3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3. Дүрт аваздан торган сүзләр рәтен күрсәтегез:</w:t>
      </w:r>
    </w:p>
    <w:p w:rsidR="0035351A" w:rsidRDefault="00375675" w:rsidP="0035351A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 xml:space="preserve">а) таяк, агач; </w:t>
      </w:r>
    </w:p>
    <w:p w:rsidR="0035351A" w:rsidRDefault="00375675" w:rsidP="0035351A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аваз, быел; </w:t>
      </w:r>
    </w:p>
    <w:p w:rsidR="0035351A" w:rsidRDefault="00375675" w:rsidP="0035351A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бүре, кояш; </w:t>
      </w:r>
    </w:p>
    <w:p w:rsidR="00375675" w:rsidRPr="00375675" w:rsidRDefault="00375675" w:rsidP="0035351A">
      <w:pPr>
        <w:pStyle w:val="a3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в)  алма, һава.</w:t>
      </w:r>
    </w:p>
    <w:p w:rsidR="00375675" w:rsidRPr="00375675" w:rsidRDefault="00375675" w:rsidP="0035351A">
      <w:pPr>
        <w:pStyle w:val="a3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4</w:t>
      </w:r>
      <w:r w:rsidR="0035351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Бирелгән сүзләр кайсы принципка нигезләнеп язылган?</w:t>
      </w:r>
    </w:p>
    <w:p w:rsidR="00375675" w:rsidRPr="00375675" w:rsidRDefault="00375675" w:rsidP="0035351A">
      <w:pPr>
        <w:pStyle w:val="a3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Унбиш, т</w:t>
      </w:r>
      <w:r w:rsidR="0035351A">
        <w:rPr>
          <w:rFonts w:ascii="Times New Roman" w:hAnsi="Times New Roman" w:cs="Times New Roman"/>
          <w:i/>
          <w:sz w:val="28"/>
          <w:szCs w:val="28"/>
          <w:lang w:val="tt-RU"/>
        </w:rPr>
        <w:t>өнбоек</w:t>
      </w:r>
      <w:r w:rsidRPr="00375675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, </w:t>
      </w:r>
      <w:r w:rsidR="0035351A">
        <w:rPr>
          <w:rFonts w:ascii="Times New Roman" w:hAnsi="Times New Roman" w:cs="Times New Roman"/>
          <w:i/>
          <w:sz w:val="28"/>
          <w:szCs w:val="28"/>
          <w:lang w:val="tt-RU"/>
        </w:rPr>
        <w:t>көнбагыш</w:t>
      </w:r>
    </w:p>
    <w:p w:rsidR="0035351A" w:rsidRDefault="00375675" w:rsidP="0035351A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фонетик принцип; </w:t>
      </w:r>
    </w:p>
    <w:p w:rsidR="0035351A" w:rsidRDefault="00375675" w:rsidP="0035351A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ә) морфологик принцип;</w:t>
      </w:r>
    </w:p>
    <w:p w:rsidR="0035351A" w:rsidRDefault="00375675" w:rsidP="0035351A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б) тарихи-традицион принцип; </w:t>
      </w:r>
    </w:p>
    <w:p w:rsidR="00375675" w:rsidRDefault="00375675" w:rsidP="0035351A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в) дөрес җавап бирелмәгән.</w:t>
      </w:r>
    </w:p>
    <w:p w:rsidR="00BD1CDF" w:rsidRPr="00BD1CDF" w:rsidRDefault="00BD1CDF" w:rsidP="00BD1CDF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Pr="00BD1CD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Сөзгеч, бүлек, кадак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сүзләренең тамырлары нинди сүз төркеменә карый?</w:t>
      </w:r>
    </w:p>
    <w:p w:rsidR="00BD1CDF" w:rsidRDefault="00BD1CDF" w:rsidP="00BD1CD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исем; </w:t>
      </w:r>
    </w:p>
    <w:p w:rsidR="00BD1CDF" w:rsidRDefault="00BD1CDF" w:rsidP="00BD1CD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рәвеш; </w:t>
      </w:r>
    </w:p>
    <w:p w:rsidR="00BD1CDF" w:rsidRDefault="00BD1CDF" w:rsidP="00BD1CD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б) фигыл</w:t>
      </w:r>
      <w:r w:rsidRPr="00BD1CD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; </w:t>
      </w:r>
    </w:p>
    <w:p w:rsidR="00BD1CDF" w:rsidRPr="00BD1CDF" w:rsidRDefault="00BD1CDF" w:rsidP="00BD1CDF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в) сыйфат.</w:t>
      </w:r>
    </w:p>
    <w:p w:rsidR="00BD1CDF" w:rsidRPr="00BD1CDF" w:rsidRDefault="00BD1CDF" w:rsidP="00BD1CDF">
      <w:pPr>
        <w:ind w:firstLine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. Сүз ясалышы ягыннан караганда, кайсы  рәттәге сүзләр «артык»?</w:t>
      </w:r>
    </w:p>
    <w:p w:rsidR="00E32B87" w:rsidRDefault="00BD1CDF" w:rsidP="00BD1CDF">
      <w:pPr>
        <w:ind w:firstLine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</w:t>
      </w:r>
      <w:r w:rsidR="00E32B87"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энем, эшем;</w:t>
      </w:r>
    </w:p>
    <w:p w:rsidR="00E32B87" w:rsidRDefault="00E32B87" w:rsidP="00E32B87">
      <w:pPr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BD1CDF"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кием, бүлем; </w:t>
      </w:r>
    </w:p>
    <w:p w:rsidR="00BD1CDF" w:rsidRDefault="00BD1CDF" w:rsidP="00BD1CDF">
      <w:pPr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в) бирем, чыгым; </w:t>
      </w:r>
    </w:p>
    <w:p w:rsidR="00BD1CDF" w:rsidRPr="00BD1CDF" w:rsidRDefault="00BD1CDF" w:rsidP="00BD1CDF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б) керем, сызым.</w:t>
      </w:r>
    </w:p>
    <w:p w:rsidR="00BD1CDF" w:rsidRPr="00BD1CDF" w:rsidRDefault="00BD1CDF" w:rsidP="00BD1CDF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. Тамырдаш сүзләр генә булган рәтне күрсәтегез:</w:t>
      </w:r>
    </w:p>
    <w:p w:rsidR="00BD1CDF" w:rsidRDefault="00BD1CDF" w:rsidP="00BD1CDF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а) аклык, агару, акация;</w:t>
      </w:r>
    </w:p>
    <w:p w:rsidR="00BD1CDF" w:rsidRDefault="00BD1CDF" w:rsidP="00BD1CDF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ә) язын, язмыш, язма; </w:t>
      </w:r>
    </w:p>
    <w:p w:rsidR="00BD1CDF" w:rsidRDefault="00BD1CDF" w:rsidP="00BD1CDF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б) юлдаш, юлчы, юл</w:t>
      </w:r>
      <w:r w:rsidR="00E26050">
        <w:rPr>
          <w:rFonts w:ascii="Times New Roman" w:eastAsia="Times New Roman" w:hAnsi="Times New Roman" w:cs="Times New Roman"/>
          <w:sz w:val="28"/>
          <w:szCs w:val="28"/>
          <w:lang w:val="tt-RU"/>
        </w:rPr>
        <w:t>лама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;</w:t>
      </w:r>
    </w:p>
    <w:p w:rsidR="00BD1CDF" w:rsidRPr="00BD1CDF" w:rsidRDefault="00BD1CDF" w:rsidP="00BD1CDF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в) дөрес җавап бирелмәгән.</w:t>
      </w:r>
    </w:p>
    <w:p w:rsidR="00BD1CDF" w:rsidRPr="00BD1CDF" w:rsidRDefault="00BD1CDF" w:rsidP="00BD1C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. Мәгънәдәш сүзләрне бер-берсенә теркәү юлы белән ясалган парлы сүзләр рәтен билгеләгез: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берән-сәрән, бүләк-санак, аз-маз, бала-чага; 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>ә) бәйнә-бәйнә, чиле-пешле, елдан-ел, башма-баш;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б) килде-китте, эреле-ваклы, ара-тирә, тирә-юнь; 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в) аң-белем, иелә-сыгыла, моң-зар, уй-фикер.</w:t>
      </w:r>
    </w:p>
    <w:p w:rsidR="00BD1CDF" w:rsidRPr="00BD1CDF" w:rsidRDefault="00BD1CDF" w:rsidP="00BD1C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Pr="00B1229A">
        <w:rPr>
          <w:rFonts w:ascii="Calibri" w:eastAsia="Times New Roman" w:hAnsi="Calibri" w:cs="Times New Roman"/>
          <w:b/>
          <w:i/>
          <w:lang w:val="tt-RU"/>
        </w:rPr>
        <w:t xml:space="preserve"> </w:t>
      </w:r>
      <w:r w:rsidR="0040010C">
        <w:rPr>
          <w:rFonts w:ascii="Calibri" w:eastAsia="Times New Roman" w:hAnsi="Calibri" w:cs="Times New Roman"/>
          <w:b/>
          <w:i/>
          <w:lang w:val="tt-RU"/>
        </w:rPr>
        <w:t>“</w:t>
      </w:r>
      <w:r w:rsidRPr="00BD1CD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Саннар нинди ысуллар белән ясала?”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дигән сорауга  ялгыш җавап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ны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билгеләгез: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а) тезү юлы белән ясала;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кушу юлы белән ясала; 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ясагыч кушымча ярдәмендә ясала; </w:t>
      </w:r>
    </w:p>
    <w:p w:rsidR="00BD1CDF" w:rsidRPr="00BD1CDF" w:rsidRDefault="00BD1CDF" w:rsidP="00BD1C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в) парлау юлы белән ясала.</w:t>
      </w:r>
    </w:p>
    <w:p w:rsidR="00BD1CDF" w:rsidRPr="00094268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10. </w:t>
      </w:r>
      <w:r w:rsidRPr="00094268">
        <w:rPr>
          <w:rFonts w:ascii="Times New Roman" w:hAnsi="Times New Roman" w:cs="Times New Roman"/>
          <w:sz w:val="28"/>
          <w:szCs w:val="28"/>
          <w:lang w:val="tt-RU"/>
        </w:rPr>
        <w:t>Өч төрле заман формасындагы фигыльләр кулланылган мәкальне табыгыз.</w:t>
      </w:r>
    </w:p>
    <w:p w:rsidR="00BD1CDF" w:rsidRPr="00094268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4268">
        <w:rPr>
          <w:rFonts w:ascii="Times New Roman" w:hAnsi="Times New Roman" w:cs="Times New Roman"/>
          <w:sz w:val="28"/>
          <w:szCs w:val="28"/>
          <w:lang w:val="tt-RU"/>
        </w:rPr>
        <w:t xml:space="preserve">а) Уйнап сөйләсәң дә, уйлап сөйлә; </w:t>
      </w:r>
    </w:p>
    <w:p w:rsidR="00BD1CDF" w:rsidRPr="00094268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4268">
        <w:rPr>
          <w:rFonts w:ascii="Times New Roman" w:hAnsi="Times New Roman" w:cs="Times New Roman"/>
          <w:sz w:val="28"/>
          <w:szCs w:val="28"/>
          <w:lang w:val="tt-RU"/>
        </w:rPr>
        <w:t xml:space="preserve">ә) “Үзем беләм” дигән үргә йөзмәс; 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hAnsi="Times New Roman" w:cs="Times New Roman"/>
          <w:sz w:val="28"/>
          <w:szCs w:val="28"/>
          <w:lang w:val="tt-RU"/>
        </w:rPr>
        <w:t xml:space="preserve">б) Иренсәң – иренеңә тимәс; </w:t>
      </w:r>
    </w:p>
    <w:p w:rsidR="00BD1CDF" w:rsidRDefault="00BD1CDF" w:rsidP="00BD1C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hAnsi="Times New Roman" w:cs="Times New Roman"/>
          <w:sz w:val="28"/>
          <w:szCs w:val="28"/>
          <w:lang w:val="tt-RU"/>
        </w:rPr>
        <w:t xml:space="preserve">в) Абынмас җирдә абынма, абруең төшәр. </w:t>
      </w:r>
    </w:p>
    <w:p w:rsidR="00300A16" w:rsidRPr="00300A16" w:rsidRDefault="00300A16" w:rsidP="00300A1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00A16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III. </w:t>
      </w:r>
      <w:r w:rsidRPr="00300A16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Бирелгән хәрефләрнең барысын да файдаланып, исем сүз төркеменә кергән бер сүз  языгыз</w:t>
      </w:r>
      <w:r w:rsidRPr="00300A16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300A16" w:rsidRPr="00300A16" w:rsidRDefault="00300A16" w:rsidP="00300A16">
      <w:pPr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Р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Е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 А   Ү</w:t>
      </w:r>
    </w:p>
    <w:p w:rsidR="00300A16" w:rsidRDefault="00300A16" w:rsidP="00300A16">
      <w:pPr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</w:t>
      </w:r>
      <w:r w:rsidR="00B243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 Ш  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Т 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Е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К  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М</w:t>
      </w:r>
    </w:p>
    <w:p w:rsidR="007D4071" w:rsidRDefault="007D4071" w:rsidP="007D407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D407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Иҗади бирем.</w:t>
      </w:r>
    </w:p>
    <w:p w:rsidR="00300A16" w:rsidRPr="007D4071" w:rsidRDefault="007D4071" w:rsidP="007D4071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“Минем дәү әтием (әнием)” дигән темага 8 җөмләдән торган хикәя төзеп языгыз</w:t>
      </w:r>
      <w:r w:rsidR="00E32B87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BD1CDF" w:rsidRPr="00B1229A" w:rsidRDefault="00BD1CDF" w:rsidP="00BD1CDF">
      <w:pPr>
        <w:jc w:val="both"/>
        <w:rPr>
          <w:rFonts w:ascii="Calibri" w:eastAsia="Times New Roman" w:hAnsi="Calibri" w:cs="Times New Roman"/>
          <w:lang w:val="tt-RU"/>
        </w:rPr>
      </w:pPr>
    </w:p>
    <w:p w:rsidR="00BD1CDF" w:rsidRPr="00BD1CDF" w:rsidRDefault="00BD1CDF" w:rsidP="00BD1CD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BD1CDF" w:rsidRPr="00B1229A" w:rsidRDefault="00BD1CDF" w:rsidP="00BD1CDF">
      <w:pPr>
        <w:jc w:val="both"/>
        <w:rPr>
          <w:rFonts w:ascii="Calibri" w:eastAsia="Times New Roman" w:hAnsi="Calibri" w:cs="Times New Roman"/>
          <w:lang w:val="tt-RU"/>
        </w:rPr>
      </w:pPr>
    </w:p>
    <w:p w:rsidR="00BD1CDF" w:rsidRPr="0035351A" w:rsidRDefault="00BD1CDF" w:rsidP="0035351A">
      <w:pPr>
        <w:pStyle w:val="a3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75675" w:rsidRPr="00375675" w:rsidRDefault="00375675" w:rsidP="0035351A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2205D" w:rsidRPr="009C44C5" w:rsidRDefault="00D2205D">
      <w:pPr>
        <w:rPr>
          <w:lang w:val="tt-RU"/>
        </w:rPr>
      </w:pPr>
    </w:p>
    <w:sectPr w:rsidR="00D2205D" w:rsidRPr="009C44C5" w:rsidSect="00BF7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D3C2D"/>
    <w:multiLevelType w:val="hybridMultilevel"/>
    <w:tmpl w:val="17FA2C08"/>
    <w:lvl w:ilvl="0" w:tplc="E00CE9D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4307400"/>
    <w:multiLevelType w:val="hybridMultilevel"/>
    <w:tmpl w:val="E28CB5FE"/>
    <w:lvl w:ilvl="0" w:tplc="19FC1D2E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8D4E71"/>
    <w:multiLevelType w:val="hybridMultilevel"/>
    <w:tmpl w:val="2044326E"/>
    <w:lvl w:ilvl="0" w:tplc="25AA4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029D"/>
    <w:rsid w:val="00094268"/>
    <w:rsid w:val="00283BE2"/>
    <w:rsid w:val="00300A16"/>
    <w:rsid w:val="0035351A"/>
    <w:rsid w:val="00375675"/>
    <w:rsid w:val="0040010C"/>
    <w:rsid w:val="0071215B"/>
    <w:rsid w:val="007D4071"/>
    <w:rsid w:val="009C44C5"/>
    <w:rsid w:val="00A3029D"/>
    <w:rsid w:val="00B2430F"/>
    <w:rsid w:val="00BD1CDF"/>
    <w:rsid w:val="00BF7E9E"/>
    <w:rsid w:val="00D2205D"/>
    <w:rsid w:val="00E26050"/>
    <w:rsid w:val="00E3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0B773-96AB-4DAF-94DC-79A05277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1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Пользователь</cp:lastModifiedBy>
  <cp:revision>11</cp:revision>
  <dcterms:created xsi:type="dcterms:W3CDTF">2017-11-14T16:28:00Z</dcterms:created>
  <dcterms:modified xsi:type="dcterms:W3CDTF">2017-12-19T09:52:00Z</dcterms:modified>
</cp:coreProperties>
</file>